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30" w:rsidRDefault="001B4B30" w:rsidP="000A5D73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4911424" cy="3435016"/>
            <wp:effectExtent l="19050" t="0" r="3476" b="0"/>
            <wp:docPr id="1" name="Image 1" descr="http://brevehistoire.free.fr/Image/chateau-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evehistoire.free.fr/Image/chateau-pl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227" cy="343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30" w:rsidRDefault="001B4B30" w:rsidP="000A5D73">
      <w:pPr>
        <w:pStyle w:val="Paragraphedeliste"/>
      </w:pPr>
    </w:p>
    <w:p w:rsidR="0042468E" w:rsidRDefault="0042468E" w:rsidP="001B4B30">
      <w:pPr>
        <w:pStyle w:val="Titre"/>
      </w:pPr>
      <w:r>
        <w:t>Questionnaire de Enzo</w:t>
      </w:r>
    </w:p>
    <w:p w:rsidR="001B4B30" w:rsidRDefault="001B4B30" w:rsidP="001B4B30">
      <w:pPr>
        <w:pStyle w:val="Paragraphedeliste"/>
      </w:pPr>
      <w:r>
        <w:t>Le château</w:t>
      </w:r>
    </w:p>
    <w:p w:rsidR="00E23FF4" w:rsidRDefault="00E23FF4" w:rsidP="001B4B30">
      <w:pPr>
        <w:pStyle w:val="Paragraphedeliste"/>
      </w:pPr>
      <w:r>
        <w:t xml:space="preserve">Utilise les liens suivants pour répondre aux questions. </w:t>
      </w:r>
    </w:p>
    <w:p w:rsidR="00E23FF4" w:rsidRDefault="00E23FF4" w:rsidP="001B4B30">
      <w:pPr>
        <w:pStyle w:val="Paragraphedeliste"/>
      </w:pPr>
      <w:r>
        <w:t>S’ils ne fonctionnent pas directement utilise la fonction copier/coller</w:t>
      </w:r>
    </w:p>
    <w:p w:rsidR="00E23FF4" w:rsidRDefault="00E23FF4" w:rsidP="001B4B30">
      <w:pPr>
        <w:pStyle w:val="Paragraphedeliste"/>
      </w:pPr>
    </w:p>
    <w:p w:rsidR="00E23FF4" w:rsidRDefault="00E23FF4" w:rsidP="001B4B30">
      <w:pPr>
        <w:pStyle w:val="Paragraphedeliste"/>
      </w:pPr>
      <w:hyperlink r:id="rId8" w:history="1">
        <w:r w:rsidRPr="006A0BAD">
          <w:rPr>
            <w:rStyle w:val="Lienhypertexte"/>
          </w:rPr>
          <w:t>http://www.passion</w:t>
        </w:r>
        <w:r w:rsidRPr="006A0BAD">
          <w:rPr>
            <w:rStyle w:val="Lienhypertexte"/>
          </w:rPr>
          <w:t>chat</w:t>
        </w:r>
        <w:r w:rsidRPr="006A0BAD">
          <w:rPr>
            <w:rStyle w:val="Lienhypertexte"/>
          </w:rPr>
          <w:t>eaux.com/evolution.htm</w:t>
        </w:r>
      </w:hyperlink>
    </w:p>
    <w:p w:rsidR="00E23FF4" w:rsidRDefault="00E23FF4" w:rsidP="001B4B30">
      <w:pPr>
        <w:pStyle w:val="Paragraphedeliste"/>
      </w:pPr>
    </w:p>
    <w:p w:rsidR="001B4B30" w:rsidRDefault="00E23FF4" w:rsidP="001B4B30">
      <w:pPr>
        <w:pStyle w:val="Paragraphedeliste"/>
      </w:pPr>
      <w:hyperlink r:id="rId9" w:history="1">
        <w:r w:rsidRPr="006A0BAD">
          <w:rPr>
            <w:rStyle w:val="Lienhypertexte"/>
          </w:rPr>
          <w:t>http://brevehistoire.free.fr/Histoir</w:t>
        </w:r>
        <w:r w:rsidRPr="006A0BAD">
          <w:rPr>
            <w:rStyle w:val="Lienhypertexte"/>
          </w:rPr>
          <w:t>e/ActHist5_chateau1.htm#vocabulaire</w:t>
        </w:r>
      </w:hyperlink>
    </w:p>
    <w:p w:rsidR="00E23FF4" w:rsidRDefault="00E23FF4" w:rsidP="001B4B30">
      <w:pPr>
        <w:pStyle w:val="Paragraphedeliste"/>
      </w:pPr>
    </w:p>
    <w:p w:rsidR="001B4B30" w:rsidRDefault="00692D2B" w:rsidP="001B4B30">
      <w:pPr>
        <w:pStyle w:val="Paragraphedeliste"/>
      </w:pPr>
      <w:hyperlink r:id="rId10" w:history="1">
        <w:r w:rsidR="001B4B30" w:rsidRPr="0097252C">
          <w:rPr>
            <w:rStyle w:val="Lienhypertexte"/>
          </w:rPr>
          <w:t>http://www.erasme.org/libre/histoire/animations/evolution_des_chateaux_forts_au_cours_des_siecles.swf</w:t>
        </w:r>
      </w:hyperlink>
    </w:p>
    <w:p w:rsidR="001B4B30" w:rsidRDefault="001B4B30" w:rsidP="000A5D73">
      <w:pPr>
        <w:pStyle w:val="Paragraphedeliste"/>
      </w:pPr>
    </w:p>
    <w:p w:rsidR="00E90056" w:rsidRDefault="00E90056" w:rsidP="00E23FF4">
      <w:pPr>
        <w:pStyle w:val="Paragraphedeliste"/>
        <w:numPr>
          <w:ilvl w:val="0"/>
          <w:numId w:val="2"/>
        </w:numPr>
      </w:pPr>
      <w:r>
        <w:t>Quelle est la différence entre un château-fort et un château de plaisance ?</w:t>
      </w:r>
    </w:p>
    <w:p w:rsidR="00E90056" w:rsidRDefault="00E90056" w:rsidP="00E23FF4">
      <w:pPr>
        <w:pStyle w:val="Paragraphedeliste"/>
        <w:numPr>
          <w:ilvl w:val="0"/>
          <w:numId w:val="2"/>
        </w:numPr>
      </w:pPr>
      <w:r>
        <w:t>Qu’est ce qui annonce la fin du château-fort ?</w:t>
      </w:r>
    </w:p>
    <w:p w:rsidR="00B668F1" w:rsidRDefault="00B668F1" w:rsidP="00E23FF4">
      <w:pPr>
        <w:pStyle w:val="Paragraphedeliste"/>
        <w:numPr>
          <w:ilvl w:val="0"/>
          <w:numId w:val="2"/>
        </w:numPr>
      </w:pPr>
      <w:r>
        <w:t>A quoi serve</w:t>
      </w:r>
      <w:r w:rsidR="001B4B30">
        <w:t>nt</w:t>
      </w:r>
      <w:r>
        <w:t xml:space="preserve"> les meurtri</w:t>
      </w:r>
      <w:r w:rsidR="00644A94">
        <w:t>ère</w:t>
      </w:r>
      <w:r w:rsidR="001B4B30">
        <w:t>s</w:t>
      </w:r>
      <w:r w:rsidR="00644A94">
        <w:t>?</w:t>
      </w:r>
    </w:p>
    <w:p w:rsidR="00B668F1" w:rsidRDefault="00644A94" w:rsidP="00E23FF4">
      <w:pPr>
        <w:pStyle w:val="Paragraphedeliste"/>
        <w:numPr>
          <w:ilvl w:val="0"/>
          <w:numId w:val="2"/>
        </w:numPr>
      </w:pPr>
      <w:r>
        <w:t>A quoi ser</w:t>
      </w:r>
      <w:r w:rsidR="001B4B30">
        <w:t>t</w:t>
      </w:r>
      <w:r>
        <w:t xml:space="preserve"> le pon</w:t>
      </w:r>
      <w:r w:rsidR="001B4B30">
        <w:t>t-</w:t>
      </w:r>
      <w:r>
        <w:t>levis ?</w:t>
      </w:r>
    </w:p>
    <w:p w:rsidR="00644A94" w:rsidRDefault="001B4B30" w:rsidP="00E23FF4">
      <w:pPr>
        <w:pStyle w:val="Paragraphedeliste"/>
        <w:numPr>
          <w:ilvl w:val="0"/>
          <w:numId w:val="2"/>
        </w:numPr>
      </w:pPr>
      <w:r>
        <w:t xml:space="preserve">Qu’est ce </w:t>
      </w:r>
      <w:proofErr w:type="gramStart"/>
      <w:r>
        <w:t>qu’</w:t>
      </w:r>
      <w:r w:rsidR="00556913">
        <w:t xml:space="preserve"> un</w:t>
      </w:r>
      <w:proofErr w:type="gramEnd"/>
      <w:r w:rsidR="00556913">
        <w:t xml:space="preserve"> merlon ?</w:t>
      </w:r>
    </w:p>
    <w:p w:rsidR="00644A94" w:rsidRDefault="001B4B30" w:rsidP="00E23FF4">
      <w:pPr>
        <w:pStyle w:val="Paragraphedeliste"/>
        <w:numPr>
          <w:ilvl w:val="0"/>
          <w:numId w:val="2"/>
        </w:numPr>
      </w:pPr>
      <w:r>
        <w:t>Qu’est ce qu’</w:t>
      </w:r>
      <w:r w:rsidR="00556913">
        <w:t>un créneau ?</w:t>
      </w:r>
    </w:p>
    <w:p w:rsidR="00E90056" w:rsidRDefault="001B4B30" w:rsidP="00E90056">
      <w:pPr>
        <w:pStyle w:val="Paragraphedeliste"/>
        <w:numPr>
          <w:ilvl w:val="0"/>
          <w:numId w:val="2"/>
        </w:numPr>
      </w:pPr>
      <w:r>
        <w:t>Qu’est ce qu’une</w:t>
      </w:r>
      <w:r w:rsidR="00596FCC">
        <w:t xml:space="preserve"> échaug</w:t>
      </w:r>
      <w:r>
        <w:t>u</w:t>
      </w:r>
      <w:r w:rsidR="00596FCC">
        <w:t>ette ?</w:t>
      </w:r>
    </w:p>
    <w:p w:rsidR="001B4B30" w:rsidRDefault="001B4B30" w:rsidP="00E90056">
      <w:pPr>
        <w:pStyle w:val="Paragraphedeliste"/>
      </w:pPr>
    </w:p>
    <w:p w:rsidR="00596FCC" w:rsidRDefault="00596FCC"/>
    <w:sectPr w:rsidR="00596FCC" w:rsidSect="0043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23" w:rsidRDefault="00964223" w:rsidP="003B042B">
      <w:pPr>
        <w:spacing w:after="0" w:line="240" w:lineRule="auto"/>
      </w:pPr>
      <w:r>
        <w:separator/>
      </w:r>
    </w:p>
  </w:endnote>
  <w:endnote w:type="continuationSeparator" w:id="0">
    <w:p w:rsidR="00964223" w:rsidRDefault="00964223" w:rsidP="003B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23" w:rsidRDefault="00964223" w:rsidP="003B042B">
      <w:pPr>
        <w:spacing w:after="0" w:line="240" w:lineRule="auto"/>
      </w:pPr>
      <w:r>
        <w:separator/>
      </w:r>
    </w:p>
  </w:footnote>
  <w:footnote w:type="continuationSeparator" w:id="0">
    <w:p w:rsidR="00964223" w:rsidRDefault="00964223" w:rsidP="003B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428C"/>
    <w:multiLevelType w:val="hybridMultilevel"/>
    <w:tmpl w:val="390E290A"/>
    <w:lvl w:ilvl="0" w:tplc="65025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12281"/>
    <w:multiLevelType w:val="hybridMultilevel"/>
    <w:tmpl w:val="08223D32"/>
    <w:lvl w:ilvl="0" w:tplc="A8FA2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52"/>
    <w:rsid w:val="000A5D73"/>
    <w:rsid w:val="001B4B30"/>
    <w:rsid w:val="00232FDB"/>
    <w:rsid w:val="00280D9F"/>
    <w:rsid w:val="002B374B"/>
    <w:rsid w:val="003024AF"/>
    <w:rsid w:val="003B042B"/>
    <w:rsid w:val="0042468E"/>
    <w:rsid w:val="00434E73"/>
    <w:rsid w:val="004408E2"/>
    <w:rsid w:val="00556913"/>
    <w:rsid w:val="00576052"/>
    <w:rsid w:val="00596FCC"/>
    <w:rsid w:val="00644A94"/>
    <w:rsid w:val="00692D2B"/>
    <w:rsid w:val="006A6325"/>
    <w:rsid w:val="006A788C"/>
    <w:rsid w:val="007A7888"/>
    <w:rsid w:val="00852371"/>
    <w:rsid w:val="008D6503"/>
    <w:rsid w:val="00964223"/>
    <w:rsid w:val="00975B41"/>
    <w:rsid w:val="00AC199D"/>
    <w:rsid w:val="00AC6E33"/>
    <w:rsid w:val="00B14232"/>
    <w:rsid w:val="00B668F1"/>
    <w:rsid w:val="00D6339E"/>
    <w:rsid w:val="00E23FF4"/>
    <w:rsid w:val="00E90056"/>
    <w:rsid w:val="00EB2ED7"/>
    <w:rsid w:val="00F10363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0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6E3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036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B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042B"/>
  </w:style>
  <w:style w:type="paragraph" w:styleId="Pieddepage">
    <w:name w:val="footer"/>
    <w:basedOn w:val="Normal"/>
    <w:link w:val="PieddepageCar"/>
    <w:uiPriority w:val="99"/>
    <w:semiHidden/>
    <w:unhideWhenUsed/>
    <w:rsid w:val="003B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042B"/>
  </w:style>
  <w:style w:type="paragraph" w:styleId="Textedebulles">
    <w:name w:val="Balloon Text"/>
    <w:basedOn w:val="Normal"/>
    <w:link w:val="TextedebullesCar"/>
    <w:uiPriority w:val="99"/>
    <w:semiHidden/>
    <w:unhideWhenUsed/>
    <w:rsid w:val="001B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B3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B4B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4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ionchateaux.com/evolutio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rasme.org/libre/histoire/animations/evolution_des_chateaux_forts_au_cours_des_siecles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evehistoire.free.fr/Histoire/ActHist5_chateau1.htm#vocabul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Jean-louis</cp:lastModifiedBy>
  <cp:revision>3</cp:revision>
  <cp:lastPrinted>2016-05-03T12:48:00Z</cp:lastPrinted>
  <dcterms:created xsi:type="dcterms:W3CDTF">2016-05-06T09:23:00Z</dcterms:created>
  <dcterms:modified xsi:type="dcterms:W3CDTF">2016-05-16T08:01:00Z</dcterms:modified>
</cp:coreProperties>
</file>